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ABE" w:rsidRPr="00F31075" w:rsidRDefault="00062ABE">
      <w:pPr>
        <w:spacing w:before="0" w:after="0" w:line="276" w:lineRule="exact"/>
        <w:ind w:left="8516"/>
        <w:jc w:val="left"/>
        <w:rPr>
          <w:rFonts w:ascii="Times New Roman"/>
          <w:color w:val="000000"/>
          <w:sz w:val="24"/>
          <w:lang w:val="pt-BR"/>
        </w:rPr>
      </w:pPr>
      <w:r w:rsidRPr="00062AB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7" type="#_x0000_t75" style="position:absolute;left:0;text-align:left;margin-left:-1pt;margin-top:-1pt;width:598pt;height:844pt;z-index:-251658240;mso-position-horizontal-relative:page;mso-position-vertical-relative:page">
            <v:imagedata r:id="rId4" o:title="image1"/>
            <w10:wrap anchorx="page" anchory="page"/>
          </v:shape>
        </w:pict>
      </w:r>
      <w:bookmarkStart w:id="0" w:name="br1"/>
      <w:bookmarkEnd w:id="0"/>
      <w:r w:rsidR="00F31075" w:rsidRPr="00F31075">
        <w:rPr>
          <w:rFonts w:ascii="JBCKML+TimesNewRomanPSMT"/>
          <w:color w:val="000000"/>
          <w:sz w:val="24"/>
          <w:lang w:val="pt-BR"/>
        </w:rPr>
        <w:t>160</w:t>
      </w:r>
    </w:p>
    <w:p w:rsidR="00062ABE" w:rsidRPr="00F31075" w:rsidRDefault="00F31075">
      <w:pPr>
        <w:spacing w:before="335" w:after="0" w:line="276" w:lineRule="exact"/>
        <w:ind w:left="2360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CBLOWR+TimesNewRomanPS-BoldMT"/>
          <w:color w:val="000000"/>
          <w:sz w:val="24"/>
          <w:lang w:val="pt-BR"/>
        </w:rPr>
        <w:t>FICHA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CBLOWR+TimesNewRomanPS-BoldMT"/>
          <w:color w:val="000000"/>
          <w:sz w:val="24"/>
          <w:lang w:val="pt-BR"/>
        </w:rPr>
        <w:t>DE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CBLOWR+TimesNewRomanPS-BoldMT" w:hAnsi="CBLOWR+TimesNewRomanPS-BoldMT" w:cs="CBLOWR+TimesNewRomanPS-BoldMT"/>
          <w:color w:val="000000"/>
          <w:spacing w:val="-7"/>
          <w:sz w:val="24"/>
          <w:lang w:val="pt-BR"/>
        </w:rPr>
        <w:t>AVALIAÇÃO</w:t>
      </w:r>
      <w:r w:rsidRPr="00F31075">
        <w:rPr>
          <w:rFonts w:ascii="Times New Roman"/>
          <w:color w:val="000000"/>
          <w:spacing w:val="7"/>
          <w:sz w:val="24"/>
          <w:lang w:val="pt-BR"/>
        </w:rPr>
        <w:t xml:space="preserve"> </w:t>
      </w:r>
      <w:r w:rsidRPr="00F31075">
        <w:rPr>
          <w:rFonts w:ascii="CBLOWR+TimesNewRomanPS-BoldMT"/>
          <w:color w:val="000000"/>
          <w:sz w:val="24"/>
          <w:lang w:val="pt-BR"/>
        </w:rPr>
        <w:t>INDIVIDUAL</w:t>
      </w:r>
    </w:p>
    <w:p w:rsidR="00062ABE" w:rsidRPr="00F31075" w:rsidRDefault="00F31075">
      <w:pPr>
        <w:spacing w:before="138" w:after="0" w:line="276" w:lineRule="exact"/>
        <w:ind w:left="546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CBLOWR+TimesNewRomanPS-BoldMT"/>
          <w:color w:val="000000"/>
          <w:sz w:val="24"/>
          <w:lang w:val="pt-BR"/>
        </w:rPr>
        <w:t>TRABALHO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CBLOWR+TimesNewRomanPS-BoldMT"/>
          <w:color w:val="000000"/>
          <w:sz w:val="24"/>
          <w:lang w:val="pt-BR"/>
        </w:rPr>
        <w:t>DE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CBLOWR+TimesNewRomanPS-BoldMT" w:hAnsi="CBLOWR+TimesNewRomanPS-BoldMT" w:cs="CBLOWR+TimesNewRomanPS-BoldMT"/>
          <w:color w:val="000000"/>
          <w:sz w:val="24"/>
          <w:lang w:val="pt-BR"/>
        </w:rPr>
        <w:t>CONCLUSÃO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CBLOWR+TimesNewRomanPS-BoldMT"/>
          <w:color w:val="000000"/>
          <w:sz w:val="24"/>
          <w:lang w:val="pt-BR"/>
        </w:rPr>
        <w:t>DO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CBLOWR+TimesNewRomanPS-BoldMT"/>
          <w:color w:val="000000"/>
          <w:sz w:val="24"/>
          <w:lang w:val="pt-BR"/>
        </w:rPr>
        <w:t>CURSO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CBLOWR+TimesNewRomanPS-BoldMT"/>
          <w:color w:val="000000"/>
          <w:sz w:val="24"/>
          <w:lang w:val="pt-BR"/>
        </w:rPr>
        <w:t>DE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CBLOWR+TimesNewRomanPS-BoldMT"/>
          <w:color w:val="000000"/>
          <w:sz w:val="24"/>
          <w:lang w:val="pt-BR"/>
        </w:rPr>
        <w:t>ENFERMAGEM/CSHNB</w:t>
      </w:r>
    </w:p>
    <w:p w:rsidR="00062ABE" w:rsidRPr="00F31075" w:rsidRDefault="00F31075">
      <w:pPr>
        <w:spacing w:before="552" w:after="0" w:line="276" w:lineRule="exact"/>
        <w:ind w:left="30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Título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pacing w:val="-1"/>
          <w:sz w:val="24"/>
          <w:lang w:val="pt-BR"/>
        </w:rPr>
        <w:t>Trabalho:</w:t>
      </w:r>
    </w:p>
    <w:p w:rsidR="00062ABE" w:rsidRPr="00F31075" w:rsidRDefault="00F31075">
      <w:pPr>
        <w:spacing w:before="138" w:after="0" w:line="276" w:lineRule="exact"/>
        <w:ind w:left="90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z w:val="24"/>
          <w:lang w:val="pt-BR"/>
        </w:rPr>
        <w:t>_________________________________________________________________</w:t>
      </w:r>
    </w:p>
    <w:p w:rsidR="00062ABE" w:rsidRPr="00F31075" w:rsidRDefault="00F31075">
      <w:pPr>
        <w:spacing w:before="138" w:after="0" w:line="276" w:lineRule="exact"/>
        <w:ind w:left="30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z w:val="24"/>
          <w:lang w:val="pt-BR"/>
        </w:rPr>
        <w:t>Orientando(a):</w:t>
      </w:r>
    </w:p>
    <w:p w:rsidR="00062ABE" w:rsidRPr="00F31075" w:rsidRDefault="00F31075">
      <w:pPr>
        <w:spacing w:before="138" w:after="0" w:line="276" w:lineRule="exact"/>
        <w:ind w:left="30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z w:val="24"/>
          <w:lang w:val="pt-BR"/>
        </w:rPr>
        <w:t>__________________________________________________________________</w:t>
      </w:r>
    </w:p>
    <w:p w:rsidR="00062ABE" w:rsidRPr="00F31075" w:rsidRDefault="00F31075">
      <w:pPr>
        <w:spacing w:before="138" w:after="0" w:line="276" w:lineRule="exact"/>
        <w:ind w:left="30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z w:val="24"/>
          <w:lang w:val="pt-BR"/>
        </w:rPr>
        <w:t>Examinador(a):</w:t>
      </w:r>
    </w:p>
    <w:p w:rsidR="00062ABE" w:rsidRPr="00F31075" w:rsidRDefault="00F31075">
      <w:pPr>
        <w:spacing w:before="138" w:after="0" w:line="276" w:lineRule="exact"/>
        <w:ind w:left="30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z w:val="24"/>
          <w:lang w:val="pt-BR"/>
        </w:rPr>
        <w:t>__________________________________________________________________</w:t>
      </w:r>
    </w:p>
    <w:p w:rsidR="00062ABE" w:rsidRPr="00F31075" w:rsidRDefault="00F31075">
      <w:pPr>
        <w:spacing w:before="552" w:after="0" w:line="276" w:lineRule="exact"/>
        <w:ind w:left="2774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CBLOWR+TimesNewRomanPS-BoldMT"/>
          <w:color w:val="000000"/>
          <w:sz w:val="24"/>
          <w:lang w:val="pt-BR"/>
        </w:rPr>
        <w:t>-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CBLOWR+TimesNewRomanPS-BoldMT" w:hAnsi="CBLOWR+TimesNewRomanPS-BoldMT" w:cs="CBLOWR+TimesNewRomanPS-BoldMT"/>
          <w:color w:val="000000"/>
          <w:spacing w:val="-2"/>
          <w:sz w:val="24"/>
          <w:lang w:val="pt-BR"/>
        </w:rPr>
        <w:t>APRESENTAÇÃO</w:t>
      </w:r>
      <w:r w:rsidRPr="00F31075">
        <w:rPr>
          <w:rFonts w:ascii="Times New Roman"/>
          <w:color w:val="000000"/>
          <w:spacing w:val="2"/>
          <w:sz w:val="24"/>
          <w:lang w:val="pt-BR"/>
        </w:rPr>
        <w:t xml:space="preserve"> </w:t>
      </w:r>
      <w:r w:rsidRPr="00F31075">
        <w:rPr>
          <w:rFonts w:ascii="CBLOWR+TimesNewRomanPS-BoldMT"/>
          <w:color w:val="000000"/>
          <w:spacing w:val="-3"/>
          <w:sz w:val="24"/>
          <w:lang w:val="pt-BR"/>
        </w:rPr>
        <w:t>ESCRITA</w:t>
      </w:r>
      <w:r w:rsidRPr="00F31075">
        <w:rPr>
          <w:rFonts w:ascii="Times New Roman"/>
          <w:color w:val="000000"/>
          <w:spacing w:val="3"/>
          <w:sz w:val="24"/>
          <w:lang w:val="pt-BR"/>
        </w:rPr>
        <w:t xml:space="preserve"> </w:t>
      </w:r>
      <w:r w:rsidRPr="00F31075">
        <w:rPr>
          <w:rFonts w:ascii="CBLOWR+TimesNewRomanPS-BoldMT"/>
          <w:color w:val="000000"/>
          <w:sz w:val="24"/>
          <w:lang w:val="pt-BR"/>
        </w:rPr>
        <w:t>-</w:t>
      </w:r>
    </w:p>
    <w:p w:rsidR="00062ABE" w:rsidRPr="00F31075" w:rsidRDefault="00F31075">
      <w:pPr>
        <w:spacing w:before="229" w:after="0" w:line="276" w:lineRule="exact"/>
        <w:ind w:left="2402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DESCRIÇÃO</w:t>
      </w:r>
      <w:r w:rsidRPr="00F31075">
        <w:rPr>
          <w:rFonts w:ascii="Times New Roman"/>
          <w:color w:val="000000"/>
          <w:spacing w:val="254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pacing w:val="-6"/>
          <w:sz w:val="24"/>
          <w:lang w:val="pt-BR"/>
        </w:rPr>
        <w:t>VALOR</w:t>
      </w:r>
      <w:r w:rsidRPr="00F31075">
        <w:rPr>
          <w:rFonts w:ascii="Times New Roman"/>
          <w:color w:val="000000"/>
          <w:spacing w:val="173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PONTUAÇÃO</w:t>
      </w:r>
    </w:p>
    <w:p w:rsidR="00062ABE" w:rsidRPr="00F31075" w:rsidRDefault="00F31075">
      <w:pPr>
        <w:spacing w:before="339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Título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(tamanho,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adequação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objeto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de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estudo)</w:t>
      </w:r>
      <w:r w:rsidRPr="00F31075">
        <w:rPr>
          <w:rFonts w:ascii="Times New Roman"/>
          <w:color w:val="000000"/>
          <w:spacing w:val="1787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0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1</w:t>
      </w:r>
    </w:p>
    <w:p w:rsidR="00062ABE" w:rsidRPr="00F31075" w:rsidRDefault="00F31075">
      <w:pPr>
        <w:spacing w:before="303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z w:val="24"/>
          <w:lang w:val="pt-BR"/>
        </w:rPr>
        <w:t>Resumo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(tamanho,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estrutura,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uso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de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descritores/palavras-chave)</w:t>
      </w:r>
      <w:r w:rsidRPr="00F31075">
        <w:rPr>
          <w:rFonts w:ascii="Times New Roman"/>
          <w:color w:val="000000"/>
          <w:spacing w:val="334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0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2</w:t>
      </w:r>
    </w:p>
    <w:p w:rsidR="00062ABE" w:rsidRPr="00F31075" w:rsidRDefault="00F31075">
      <w:pPr>
        <w:spacing w:before="303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Introdução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(objeto,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justificativa,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problematização)</w:t>
      </w:r>
      <w:r w:rsidRPr="00F31075">
        <w:rPr>
          <w:rFonts w:ascii="Times New Roman"/>
          <w:color w:val="000000"/>
          <w:spacing w:val="1594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0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10</w:t>
      </w:r>
    </w:p>
    <w:p w:rsidR="00062ABE" w:rsidRPr="00F31075" w:rsidRDefault="00F31075">
      <w:pPr>
        <w:spacing w:before="303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z w:val="24"/>
          <w:lang w:val="pt-BR"/>
        </w:rPr>
        <w:t>Objetivos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(geral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e/ou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específicos)</w:t>
      </w:r>
      <w:r w:rsidRPr="00F31075">
        <w:rPr>
          <w:rFonts w:ascii="Times New Roman"/>
          <w:color w:val="000000"/>
          <w:spacing w:val="324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0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5</w:t>
      </w:r>
    </w:p>
    <w:p w:rsidR="00062ABE" w:rsidRPr="00F31075" w:rsidRDefault="00F31075">
      <w:pPr>
        <w:spacing w:before="303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Revisão</w:t>
      </w:r>
      <w:r w:rsidRPr="00F31075">
        <w:rPr>
          <w:rFonts w:ascii="Times New Roman"/>
          <w:color w:val="000000"/>
          <w:spacing w:val="22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de</w:t>
      </w:r>
      <w:r w:rsidRPr="00F31075">
        <w:rPr>
          <w:rFonts w:ascii="Times New Roman"/>
          <w:color w:val="000000"/>
          <w:spacing w:val="21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literatura/Marco</w:t>
      </w:r>
      <w:r w:rsidRPr="00F31075">
        <w:rPr>
          <w:rFonts w:ascii="Times New Roman"/>
          <w:color w:val="000000"/>
          <w:spacing w:val="209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teórico/Referencial</w:t>
      </w:r>
      <w:r w:rsidRPr="00F31075">
        <w:rPr>
          <w:rFonts w:ascii="Times New Roman"/>
          <w:color w:val="000000"/>
          <w:spacing w:val="21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teórico</w:t>
      </w:r>
      <w:r w:rsidRPr="00F31075">
        <w:rPr>
          <w:rFonts w:ascii="Times New Roman"/>
          <w:color w:val="000000"/>
          <w:spacing w:val="253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0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10</w:t>
      </w:r>
    </w:p>
    <w:p w:rsidR="00062ABE" w:rsidRPr="00F31075" w:rsidRDefault="00F31075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(citações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textuais,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uso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de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literatura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atualizada)</w:t>
      </w:r>
    </w:p>
    <w:p w:rsidR="00062ABE" w:rsidRPr="00F31075" w:rsidRDefault="00F31075">
      <w:pPr>
        <w:spacing w:before="303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z w:val="24"/>
          <w:lang w:val="pt-BR"/>
        </w:rPr>
        <w:t>Material</w:t>
      </w:r>
      <w:r w:rsidRPr="00F31075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e</w:t>
      </w:r>
      <w:r w:rsidRPr="00F31075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métodos/Metodologia/Percurso</w:t>
      </w:r>
      <w:r w:rsidRPr="00F31075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metodológico</w:t>
      </w:r>
      <w:r w:rsidRPr="00F31075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(tipo,</w:t>
      </w:r>
      <w:r w:rsidRPr="00F31075">
        <w:rPr>
          <w:rFonts w:ascii="Times New Roman"/>
          <w:color w:val="000000"/>
          <w:spacing w:val="257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0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10</w:t>
      </w:r>
    </w:p>
    <w:p w:rsidR="00062ABE" w:rsidRPr="00F31075" w:rsidRDefault="00F31075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z w:val="24"/>
          <w:lang w:val="pt-BR"/>
        </w:rPr>
        <w:t>local,</w:t>
      </w:r>
      <w:r w:rsidRPr="00F31075">
        <w:rPr>
          <w:rFonts w:ascii="Times New Roman"/>
          <w:color w:val="000000"/>
          <w:spacing w:val="9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população</w:t>
      </w:r>
      <w:r w:rsidRPr="00F31075">
        <w:rPr>
          <w:rFonts w:ascii="Times New Roman"/>
          <w:color w:val="000000"/>
          <w:spacing w:val="9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e</w:t>
      </w:r>
      <w:r w:rsidRPr="00F31075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amostra/participantes,</w:t>
      </w:r>
      <w:r w:rsidRPr="00F31075">
        <w:rPr>
          <w:rFonts w:ascii="Times New Roman"/>
          <w:color w:val="000000"/>
          <w:spacing w:val="74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período</w:t>
      </w:r>
      <w:r w:rsidRPr="00F31075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de</w:t>
      </w:r>
      <w:r w:rsidRPr="00F31075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coleta,</w:t>
      </w:r>
    </w:p>
    <w:p w:rsidR="00062ABE" w:rsidRPr="00F31075" w:rsidRDefault="00F31075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z w:val="24"/>
          <w:lang w:val="pt-BR"/>
        </w:rPr>
        <w:t>instrumentos</w:t>
      </w:r>
      <w:r w:rsidRPr="00F31075">
        <w:rPr>
          <w:rFonts w:ascii="Times New Roman"/>
          <w:color w:val="000000"/>
          <w:spacing w:val="6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e</w:t>
      </w:r>
      <w:r w:rsidRPr="00F31075">
        <w:rPr>
          <w:rFonts w:ascii="Times New Roman"/>
          <w:color w:val="000000"/>
          <w:spacing w:val="6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procedimentos</w:t>
      </w:r>
      <w:r w:rsidRPr="00F31075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de</w:t>
      </w:r>
      <w:r w:rsidRPr="00F31075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coleta,</w:t>
      </w:r>
      <w:r w:rsidRPr="00F31075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apres.</w:t>
      </w:r>
      <w:r w:rsidRPr="00F31075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e</w:t>
      </w:r>
      <w:r w:rsidRPr="00F31075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análise</w:t>
      </w:r>
      <w:r w:rsidRPr="00F31075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dos</w:t>
      </w:r>
    </w:p>
    <w:p w:rsidR="00062ABE" w:rsidRPr="00F31075" w:rsidRDefault="00F31075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z w:val="24"/>
          <w:lang w:val="pt-BR"/>
        </w:rPr>
        <w:t>resultados,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aspectos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éticos/CEP)</w:t>
      </w:r>
    </w:p>
    <w:p w:rsidR="00062ABE" w:rsidRPr="00F31075" w:rsidRDefault="00F31075">
      <w:pPr>
        <w:spacing w:before="303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z w:val="24"/>
          <w:lang w:val="pt-BR"/>
        </w:rPr>
        <w:t>Resultados</w:t>
      </w:r>
      <w:r w:rsidRPr="00F31075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e</w:t>
      </w:r>
      <w:r w:rsidRPr="00F31075">
        <w:rPr>
          <w:rFonts w:ascii="Times New Roman"/>
          <w:color w:val="000000"/>
          <w:spacing w:val="6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discussão/Apresentação,</w:t>
      </w:r>
      <w:r w:rsidRPr="00F31075">
        <w:rPr>
          <w:rFonts w:ascii="Times New Roman"/>
          <w:color w:val="000000"/>
          <w:spacing w:val="6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análise</w:t>
      </w:r>
      <w:r w:rsidRPr="00F31075">
        <w:rPr>
          <w:rFonts w:ascii="Times New Roman"/>
          <w:color w:val="000000"/>
          <w:spacing w:val="6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e</w:t>
      </w:r>
      <w:r w:rsidRPr="00F31075">
        <w:rPr>
          <w:rFonts w:ascii="Times New Roman"/>
          <w:color w:val="000000"/>
          <w:spacing w:val="6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interpretação</w:t>
      </w:r>
      <w:r w:rsidRPr="00F31075">
        <w:rPr>
          <w:rFonts w:ascii="Times New Roman"/>
          <w:color w:val="000000"/>
          <w:spacing w:val="259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0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25</w:t>
      </w:r>
    </w:p>
    <w:p w:rsidR="00062ABE" w:rsidRPr="00F31075" w:rsidRDefault="00F31075">
      <w:pPr>
        <w:spacing w:before="139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z w:val="24"/>
          <w:lang w:val="pt-BR"/>
        </w:rPr>
        <w:t>dos</w:t>
      </w:r>
      <w:r w:rsidRPr="00F31075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resultados</w:t>
      </w:r>
      <w:r w:rsidRPr="00F31075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(apresentação</w:t>
      </w:r>
      <w:r w:rsidRPr="00F31075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gráfica,</w:t>
      </w:r>
      <w:r w:rsidRPr="00F31075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identificação</w:t>
      </w:r>
      <w:r w:rsidRPr="00F31075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dos</w:t>
      </w:r>
      <w:r w:rsidRPr="00F31075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sujeitos</w:t>
      </w:r>
    </w:p>
    <w:p w:rsidR="00062ABE" w:rsidRPr="00F31075" w:rsidRDefault="00F31075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z w:val="24"/>
          <w:lang w:val="pt-BR"/>
        </w:rPr>
        <w:t>do</w:t>
      </w:r>
      <w:r w:rsidRPr="00F31075">
        <w:rPr>
          <w:rFonts w:ascii="Times New Roman"/>
          <w:color w:val="000000"/>
          <w:spacing w:val="9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estudo,</w:t>
      </w:r>
      <w:r w:rsidRPr="00F31075">
        <w:rPr>
          <w:rFonts w:ascii="Times New Roman"/>
          <w:color w:val="000000"/>
          <w:spacing w:val="9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menção</w:t>
      </w:r>
      <w:r w:rsidRPr="00F31075">
        <w:rPr>
          <w:rFonts w:ascii="Times New Roman"/>
          <w:color w:val="000000"/>
          <w:spacing w:val="9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da</w:t>
      </w:r>
      <w:r w:rsidRPr="00F31075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literatura</w:t>
      </w:r>
      <w:r w:rsidRPr="00F31075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revisada)</w:t>
      </w:r>
      <w:r w:rsidRPr="00F31075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ou</w:t>
      </w:r>
      <w:r w:rsidRPr="00F31075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avaliação</w:t>
      </w:r>
      <w:r w:rsidRPr="00F31075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do</w:t>
      </w:r>
    </w:p>
    <w:p w:rsidR="00062ABE" w:rsidRPr="00F31075" w:rsidRDefault="00F31075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z w:val="24"/>
          <w:lang w:val="pt-BR"/>
        </w:rPr>
        <w:t>artigo.</w:t>
      </w:r>
    </w:p>
    <w:p w:rsidR="00062ABE" w:rsidRPr="00F31075" w:rsidRDefault="00F31075">
      <w:pPr>
        <w:spacing w:before="303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Conclusão/Considerações</w:t>
      </w:r>
      <w:r w:rsidRPr="00F31075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finais</w:t>
      </w:r>
      <w:r w:rsidRPr="00F31075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(achados</w:t>
      </w:r>
      <w:r w:rsidRPr="00F31075">
        <w:rPr>
          <w:rFonts w:ascii="Times New Roman"/>
          <w:color w:val="000000"/>
          <w:spacing w:val="6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mais</w:t>
      </w:r>
      <w:r w:rsidRPr="00F31075">
        <w:rPr>
          <w:rFonts w:ascii="Times New Roman"/>
          <w:color w:val="000000"/>
          <w:spacing w:val="6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relevantes</w:t>
      </w:r>
      <w:r w:rsidRPr="00F31075">
        <w:rPr>
          <w:rFonts w:ascii="Times New Roman"/>
          <w:color w:val="000000"/>
          <w:spacing w:val="6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do</w:t>
      </w:r>
      <w:r w:rsidRPr="00F31075">
        <w:rPr>
          <w:rFonts w:ascii="Times New Roman"/>
          <w:color w:val="000000"/>
          <w:spacing w:val="311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0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5</w:t>
      </w:r>
    </w:p>
    <w:p w:rsidR="00062ABE" w:rsidRPr="00F31075" w:rsidRDefault="00F31075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z w:val="24"/>
          <w:lang w:val="pt-BR"/>
        </w:rPr>
        <w:t>estudo,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alcance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dos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objetivos,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sugestões)</w:t>
      </w:r>
    </w:p>
    <w:p w:rsidR="00062ABE" w:rsidRPr="00F31075" w:rsidRDefault="00062ABE">
      <w:pPr>
        <w:spacing w:before="0" w:after="0" w:line="0" w:lineRule="atLeast"/>
        <w:jc w:val="left"/>
        <w:rPr>
          <w:rFonts w:ascii="Arial"/>
          <w:color w:val="FF0000"/>
          <w:sz w:val="2"/>
          <w:lang w:val="pt-BR"/>
        </w:rPr>
      </w:pPr>
    </w:p>
    <w:p w:rsidR="00062ABE" w:rsidRPr="00F31075" w:rsidRDefault="00F31075">
      <w:pPr>
        <w:spacing w:before="0" w:after="0" w:line="0" w:lineRule="atLeast"/>
        <w:jc w:val="left"/>
        <w:rPr>
          <w:rFonts w:ascii="Arial"/>
          <w:color w:val="FF0000"/>
          <w:sz w:val="2"/>
          <w:lang w:val="pt-BR"/>
        </w:rPr>
      </w:pPr>
      <w:r w:rsidRPr="00F31075">
        <w:rPr>
          <w:rFonts w:ascii="Arial"/>
          <w:color w:val="FF0000"/>
          <w:sz w:val="2"/>
          <w:lang w:val="pt-BR"/>
        </w:rPr>
        <w:cr/>
      </w:r>
      <w:r w:rsidRPr="00F31075">
        <w:rPr>
          <w:rFonts w:ascii="Arial"/>
          <w:color w:val="FF0000"/>
          <w:sz w:val="2"/>
          <w:lang w:val="pt-BR"/>
        </w:rPr>
        <w:br w:type="page"/>
      </w:r>
    </w:p>
    <w:p w:rsidR="00062ABE" w:rsidRPr="00F31075" w:rsidRDefault="00062ABE">
      <w:pPr>
        <w:spacing w:before="0" w:after="0" w:line="276" w:lineRule="exact"/>
        <w:ind w:left="8516"/>
        <w:jc w:val="left"/>
        <w:rPr>
          <w:rFonts w:ascii="Times New Roman"/>
          <w:color w:val="000000"/>
          <w:sz w:val="24"/>
          <w:lang w:val="pt-BR"/>
        </w:rPr>
      </w:pPr>
      <w:bookmarkStart w:id="1" w:name="br2"/>
      <w:bookmarkEnd w:id="1"/>
      <w:r w:rsidRPr="00062ABE">
        <w:rPr>
          <w:noProof/>
        </w:rPr>
        <w:lastRenderedPageBreak/>
        <w:pict>
          <v:shape id="_x00001" o:spid="_x0000_s1026" type="#_x0000_t75" style="position:absolute;left:0;text-align:left;margin-left:-1pt;margin-top:-1pt;width:597.5pt;height:844pt;z-index:-251659264;mso-position-horizontal-relative:page;mso-position-vertical-relative:page">
            <v:imagedata r:id="rId5" o:title="image2"/>
            <w10:wrap anchorx="page" anchory="page"/>
          </v:shape>
        </w:pict>
      </w:r>
      <w:r w:rsidR="00F31075" w:rsidRPr="00F31075">
        <w:rPr>
          <w:rFonts w:ascii="JBCKML+TimesNewRomanPSMT"/>
          <w:color w:val="000000"/>
          <w:sz w:val="24"/>
          <w:lang w:val="pt-BR"/>
        </w:rPr>
        <w:t>161</w:t>
      </w:r>
    </w:p>
    <w:p w:rsidR="00062ABE" w:rsidRPr="00F31075" w:rsidRDefault="00F31075">
      <w:pPr>
        <w:spacing w:before="425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Referências</w:t>
      </w:r>
      <w:r w:rsidRPr="00F31075">
        <w:rPr>
          <w:rFonts w:ascii="Times New Roman"/>
          <w:color w:val="000000"/>
          <w:spacing w:val="6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(formato</w:t>
      </w:r>
      <w:r w:rsidRPr="00F31075">
        <w:rPr>
          <w:rFonts w:ascii="Times New Roman"/>
          <w:color w:val="000000"/>
          <w:spacing w:val="6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conforme</w:t>
      </w:r>
      <w:r w:rsidRPr="00F31075">
        <w:rPr>
          <w:rFonts w:ascii="Times New Roman"/>
          <w:color w:val="000000"/>
          <w:spacing w:val="6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normalização</w:t>
      </w:r>
      <w:r w:rsidRPr="00F31075">
        <w:rPr>
          <w:rFonts w:ascii="Times New Roman"/>
          <w:color w:val="000000"/>
          <w:spacing w:val="59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pacing w:val="-4"/>
          <w:sz w:val="24"/>
          <w:lang w:val="pt-BR"/>
        </w:rPr>
        <w:t>ABNT,</w:t>
      </w:r>
      <w:r w:rsidRPr="00F31075">
        <w:rPr>
          <w:rFonts w:ascii="Times New Roman"/>
          <w:color w:val="000000"/>
          <w:spacing w:val="64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uso</w:t>
      </w:r>
      <w:r w:rsidRPr="00F31075">
        <w:rPr>
          <w:rFonts w:ascii="Times New Roman"/>
          <w:color w:val="000000"/>
          <w:spacing w:val="6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de</w:t>
      </w:r>
      <w:r w:rsidRPr="00F31075">
        <w:rPr>
          <w:rFonts w:ascii="Times New Roman"/>
          <w:color w:val="000000"/>
          <w:spacing w:val="312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0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1</w:t>
      </w:r>
    </w:p>
    <w:p w:rsidR="00062ABE" w:rsidRPr="00F31075" w:rsidRDefault="00F31075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z w:val="24"/>
          <w:lang w:val="pt-BR"/>
        </w:rPr>
        <w:t>literatura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atualizada,</w:t>
      </w:r>
      <w:r w:rsidRPr="00F31075">
        <w:rPr>
          <w:rFonts w:ascii="Times New Roman"/>
          <w:color w:val="000000"/>
          <w:spacing w:val="-1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exceto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os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clássicos)</w:t>
      </w:r>
    </w:p>
    <w:p w:rsidR="00062ABE" w:rsidRPr="00F31075" w:rsidRDefault="00F31075">
      <w:pPr>
        <w:spacing w:before="303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Formatação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geral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(folha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de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rosto,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sumário,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paginação)</w:t>
      </w:r>
      <w:r w:rsidRPr="00F31075">
        <w:rPr>
          <w:rFonts w:ascii="Times New Roman"/>
          <w:color w:val="000000"/>
          <w:spacing w:val="1274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0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1</w:t>
      </w:r>
    </w:p>
    <w:p w:rsidR="00062ABE" w:rsidRPr="00F31075" w:rsidRDefault="00F31075">
      <w:pPr>
        <w:spacing w:before="303" w:after="0" w:line="276" w:lineRule="exact"/>
        <w:ind w:left="5402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pacing w:val="-6"/>
          <w:sz w:val="24"/>
          <w:lang w:val="pt-BR"/>
        </w:rPr>
        <w:t>TOTAL</w:t>
      </w:r>
      <w:r w:rsidRPr="00F31075">
        <w:rPr>
          <w:rFonts w:ascii="Times New Roman"/>
          <w:color w:val="000000"/>
          <w:spacing w:val="253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0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70</w:t>
      </w:r>
    </w:p>
    <w:p w:rsidR="00062ABE" w:rsidRPr="00F31075" w:rsidRDefault="00F31075">
      <w:pPr>
        <w:spacing w:before="918" w:after="0" w:line="276" w:lineRule="exact"/>
        <w:ind w:left="2952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CBLOWR+TimesNewRomanPS-BoldMT"/>
          <w:color w:val="000000"/>
          <w:sz w:val="24"/>
          <w:lang w:val="pt-BR"/>
        </w:rPr>
        <w:t>-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CBLOWR+TimesNewRomanPS-BoldMT" w:hAnsi="CBLOWR+TimesNewRomanPS-BoldMT" w:cs="CBLOWR+TimesNewRomanPS-BoldMT"/>
          <w:color w:val="000000"/>
          <w:spacing w:val="-2"/>
          <w:sz w:val="24"/>
          <w:lang w:val="pt-BR"/>
        </w:rPr>
        <w:t>APRESENTAÇÃO</w:t>
      </w:r>
      <w:r w:rsidRPr="00F31075">
        <w:rPr>
          <w:rFonts w:ascii="Times New Roman"/>
          <w:color w:val="000000"/>
          <w:spacing w:val="2"/>
          <w:sz w:val="24"/>
          <w:lang w:val="pt-BR"/>
        </w:rPr>
        <w:t xml:space="preserve"> </w:t>
      </w:r>
      <w:r w:rsidRPr="00F31075">
        <w:rPr>
          <w:rFonts w:ascii="CBLOWR+TimesNewRomanPS-BoldMT"/>
          <w:color w:val="000000"/>
          <w:sz w:val="24"/>
          <w:lang w:val="pt-BR"/>
        </w:rPr>
        <w:t>ORAL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CBLOWR+TimesNewRomanPS-BoldMT"/>
          <w:color w:val="000000"/>
          <w:sz w:val="24"/>
          <w:lang w:val="pt-BR"/>
        </w:rPr>
        <w:t>-</w:t>
      </w:r>
    </w:p>
    <w:p w:rsidR="00062ABE" w:rsidRPr="00F31075" w:rsidRDefault="00F31075">
      <w:pPr>
        <w:spacing w:before="228" w:after="0" w:line="276" w:lineRule="exact"/>
        <w:ind w:left="2507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DESCRIÇÃO</w:t>
      </w:r>
      <w:r w:rsidRPr="00F31075">
        <w:rPr>
          <w:rFonts w:ascii="Times New Roman"/>
          <w:color w:val="000000"/>
          <w:spacing w:val="254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pacing w:val="-6"/>
          <w:sz w:val="24"/>
          <w:lang w:val="pt-BR"/>
        </w:rPr>
        <w:t>VALOR</w:t>
      </w:r>
      <w:r w:rsidRPr="00F31075">
        <w:rPr>
          <w:rFonts w:ascii="Times New Roman"/>
          <w:color w:val="000000"/>
          <w:spacing w:val="173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PONTUAÇÃO</w:t>
      </w:r>
    </w:p>
    <w:p w:rsidR="00062ABE" w:rsidRPr="00F31075" w:rsidRDefault="00F31075">
      <w:pPr>
        <w:spacing w:before="339" w:after="0" w:line="276" w:lineRule="exact"/>
        <w:ind w:left="105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Domínio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conteúdo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(expressão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verbal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e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não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verbal)</w:t>
      </w:r>
      <w:r w:rsidRPr="00F31075">
        <w:rPr>
          <w:rFonts w:ascii="Times New Roman"/>
          <w:color w:val="000000"/>
          <w:spacing w:val="1261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0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10</w:t>
      </w:r>
    </w:p>
    <w:p w:rsidR="00062ABE" w:rsidRPr="00F31075" w:rsidRDefault="00F31075">
      <w:pPr>
        <w:spacing w:before="303" w:after="0" w:line="276" w:lineRule="exact"/>
        <w:ind w:left="105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z w:val="24"/>
          <w:lang w:val="pt-BR"/>
        </w:rPr>
        <w:t>Uso</w:t>
      </w:r>
      <w:r w:rsidRPr="00F31075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dos</w:t>
      </w:r>
      <w:r w:rsidRPr="00F31075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recursos</w:t>
      </w:r>
      <w:r w:rsidRPr="00F31075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audiovisuais</w:t>
      </w:r>
      <w:r w:rsidRPr="00F31075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(qualidade</w:t>
      </w:r>
      <w:r w:rsidRPr="00F31075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do</w:t>
      </w:r>
      <w:r w:rsidRPr="00F31075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material</w:t>
      </w:r>
      <w:r w:rsidRPr="00F31075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exposto,</w:t>
      </w:r>
      <w:r w:rsidRPr="00F31075">
        <w:rPr>
          <w:rFonts w:ascii="Times New Roman"/>
          <w:color w:val="000000"/>
          <w:spacing w:val="322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0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5</w:t>
      </w:r>
    </w:p>
    <w:p w:rsidR="00062ABE" w:rsidRPr="00F31075" w:rsidRDefault="00F31075">
      <w:pPr>
        <w:spacing w:before="138" w:after="0" w:line="276" w:lineRule="exact"/>
        <w:ind w:left="105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z w:val="24"/>
          <w:lang w:val="pt-BR"/>
        </w:rPr>
        <w:t>postura)</w:t>
      </w:r>
    </w:p>
    <w:p w:rsidR="00062ABE" w:rsidRPr="00F31075" w:rsidRDefault="00F31075">
      <w:pPr>
        <w:spacing w:before="303" w:after="0" w:line="276" w:lineRule="exact"/>
        <w:ind w:left="105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pacing w:val="-4"/>
          <w:sz w:val="24"/>
          <w:lang w:val="pt-BR"/>
        </w:rPr>
        <w:t>Tempo</w:t>
      </w:r>
      <w:r w:rsidRPr="00F31075">
        <w:rPr>
          <w:rFonts w:ascii="Times New Roman"/>
          <w:color w:val="000000"/>
          <w:spacing w:val="4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de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apresentação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(uso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adequado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tempo)</w:t>
      </w:r>
      <w:r w:rsidRPr="00F31075">
        <w:rPr>
          <w:rFonts w:ascii="Times New Roman"/>
          <w:color w:val="000000"/>
          <w:spacing w:val="1731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0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5</w:t>
      </w:r>
    </w:p>
    <w:p w:rsidR="00062ABE" w:rsidRPr="00F31075" w:rsidRDefault="00F31075">
      <w:pPr>
        <w:spacing w:before="303" w:after="0" w:line="276" w:lineRule="exact"/>
        <w:ind w:left="105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Apresentação</w:t>
      </w:r>
      <w:r w:rsidRPr="00F31075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dos</w:t>
      </w:r>
      <w:r w:rsidRPr="00F31075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pontos</w:t>
      </w:r>
      <w:r w:rsidRPr="00F31075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relevantes</w:t>
      </w:r>
      <w:r w:rsidRPr="00F31075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do</w:t>
      </w:r>
      <w:r w:rsidRPr="00F31075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estudo</w:t>
      </w:r>
      <w:r w:rsidRPr="00F31075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(capacidade</w:t>
      </w:r>
      <w:r w:rsidRPr="00F31075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de</w:t>
      </w:r>
      <w:r w:rsidRPr="00F31075">
        <w:rPr>
          <w:rFonts w:ascii="Times New Roman"/>
          <w:color w:val="000000"/>
          <w:spacing w:val="322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0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5</w:t>
      </w:r>
    </w:p>
    <w:p w:rsidR="00062ABE" w:rsidRPr="00F31075" w:rsidRDefault="00F31075">
      <w:pPr>
        <w:spacing w:before="138" w:after="0" w:line="276" w:lineRule="exact"/>
        <w:ind w:left="105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síntese)</w:t>
      </w:r>
    </w:p>
    <w:p w:rsidR="00062ABE" w:rsidRPr="00F31075" w:rsidRDefault="00F31075">
      <w:pPr>
        <w:spacing w:before="303" w:after="0" w:line="276" w:lineRule="exact"/>
        <w:ind w:left="105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 w:hAnsi="JBCKML+TimesNewRomanPSMT" w:cs="JBCKML+TimesNewRomanPSMT"/>
          <w:color w:val="000000"/>
          <w:spacing w:val="-1"/>
          <w:sz w:val="24"/>
          <w:lang w:val="pt-BR"/>
        </w:rPr>
        <w:t>Arguição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 w:hAnsi="JBCKML+TimesNewRomanPSMT" w:cs="JBCKML+TimesNewRomanPSMT"/>
          <w:color w:val="000000"/>
          <w:sz w:val="24"/>
          <w:lang w:val="pt-BR"/>
        </w:rPr>
        <w:t>(coerência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nas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respostas)</w:t>
      </w:r>
      <w:r w:rsidRPr="00F31075">
        <w:rPr>
          <w:rFonts w:ascii="Times New Roman"/>
          <w:color w:val="000000"/>
          <w:spacing w:val="3124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0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5</w:t>
      </w:r>
    </w:p>
    <w:p w:rsidR="00062ABE" w:rsidRPr="00F31075" w:rsidRDefault="00F31075">
      <w:pPr>
        <w:spacing w:before="303" w:after="0" w:line="276" w:lineRule="exact"/>
        <w:ind w:left="5507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pacing w:val="-6"/>
          <w:sz w:val="24"/>
          <w:lang w:val="pt-BR"/>
        </w:rPr>
        <w:t>TOTAL</w:t>
      </w:r>
      <w:r w:rsidRPr="00F31075">
        <w:rPr>
          <w:rFonts w:ascii="Times New Roman"/>
          <w:color w:val="000000"/>
          <w:spacing w:val="253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0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30</w:t>
      </w:r>
    </w:p>
    <w:p w:rsidR="00062ABE" w:rsidRPr="00F31075" w:rsidRDefault="00F31075">
      <w:pPr>
        <w:spacing w:before="918" w:after="0" w:line="276" w:lineRule="exact"/>
        <w:ind w:left="4302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z w:val="24"/>
          <w:lang w:val="pt-BR"/>
        </w:rPr>
        <w:t>Picos,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____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de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_______________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de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________</w:t>
      </w:r>
    </w:p>
    <w:p w:rsidR="00062ABE" w:rsidRPr="00F31075" w:rsidRDefault="00F31075">
      <w:pPr>
        <w:spacing w:before="552" w:after="0" w:line="276" w:lineRule="exact"/>
        <w:ind w:left="3956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z w:val="24"/>
          <w:lang w:val="pt-BR"/>
        </w:rPr>
        <w:t>_________________________________________</w:t>
      </w:r>
    </w:p>
    <w:p w:rsidR="00062ABE" w:rsidRPr="00F31075" w:rsidRDefault="00F31075">
      <w:pPr>
        <w:spacing w:before="138" w:after="0" w:line="276" w:lineRule="exact"/>
        <w:ind w:left="5297"/>
        <w:jc w:val="left"/>
        <w:rPr>
          <w:rFonts w:ascii="Times New Roman"/>
          <w:color w:val="000000"/>
          <w:sz w:val="24"/>
          <w:lang w:val="pt-BR"/>
        </w:rPr>
      </w:pPr>
      <w:r w:rsidRPr="00F31075">
        <w:rPr>
          <w:rFonts w:ascii="JBCKML+TimesNewRomanPSMT"/>
          <w:color w:val="000000"/>
          <w:sz w:val="24"/>
          <w:lang w:val="pt-BR"/>
        </w:rPr>
        <w:t>Assinatura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do(a)</w:t>
      </w:r>
      <w:r w:rsidRPr="00F31075">
        <w:rPr>
          <w:rFonts w:ascii="Times New Roman"/>
          <w:color w:val="000000"/>
          <w:sz w:val="24"/>
          <w:lang w:val="pt-BR"/>
        </w:rPr>
        <w:t xml:space="preserve"> </w:t>
      </w:r>
      <w:r w:rsidRPr="00F31075">
        <w:rPr>
          <w:rFonts w:ascii="JBCKML+TimesNewRomanPSMT"/>
          <w:color w:val="000000"/>
          <w:sz w:val="24"/>
          <w:lang w:val="pt-BR"/>
        </w:rPr>
        <w:t>examinador(a)</w:t>
      </w:r>
    </w:p>
    <w:sectPr w:rsidR="00062ABE" w:rsidRPr="00F31075" w:rsidSect="00062ABE">
      <w:pgSz w:w="11920" w:h="16840"/>
      <w:pgMar w:top="719" w:right="100" w:bottom="0" w:left="145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5884F99F-47C2-4444-B4E2-0C1D83408FB5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17438342-2827-4819-8CC9-E314562912D2}"/>
  </w:font>
  <w:font w:name="JBCKML+TimesNewRomanPSMT">
    <w:charset w:val="01"/>
    <w:family w:val="auto"/>
    <w:pitch w:val="variable"/>
    <w:sig w:usb0="01010101" w:usb1="01010101" w:usb2="01010101" w:usb3="01010101" w:csb0="01010101" w:csb1="01010101"/>
    <w:embedRegular r:id="rId3" w:fontKey="{E09FF79A-4AA4-405B-AC8F-5BED486D3C09}"/>
  </w:font>
  <w:font w:name="CBLOWR+TimesNewRomanPS-BoldMT">
    <w:charset w:val="01"/>
    <w:family w:val="auto"/>
    <w:pitch w:val="variable"/>
    <w:sig w:usb0="01010101" w:usb1="01010101" w:usb2="01010101" w:usb3="01010101" w:csb0="01010101" w:csb1="01010101"/>
    <w:embedRegular r:id="rId4" w:fontKey="{DDB7BDBF-C098-415B-8EB3-587FD4A0323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7E17DC97-11D8-4D26-BC1A-99484F4FAC6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30676D4E-472C-48BE-A92C-D4CC633BEE52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hyphenationZone w:val="425"/>
  <w:characterSpacingControl w:val="doNotCompress"/>
  <w:compat>
    <w:useFELayout/>
  </w:compat>
  <w:rsids>
    <w:rsidRoot w:val="00BA5B2D"/>
    <w:rsid w:val="00062ABE"/>
    <w:rsid w:val="00B06B85"/>
    <w:rsid w:val="00BA5B2D"/>
    <w:rsid w:val="00F31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rsid w:val="00062ABE"/>
    <w:pPr>
      <w:spacing w:before="120" w:after="240"/>
      <w:jc w:val="both"/>
    </w:pPr>
    <w:rPr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semiHidden/>
    <w:rsid w:val="00062ABE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Semlista1">
    <w:name w:val="Sem lista1"/>
    <w:semiHidden/>
    <w:rsid w:val="00062A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300</Words>
  <Characters>1620</Characters>
  <Application>Microsoft Office Word</Application>
  <DocSecurity>0</DocSecurity>
  <Lines>13</Lines>
  <Paragraphs>3</Paragraphs>
  <ScaleCrop>false</ScaleCrop>
  <Company>Aspose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coord01pc03</dc:creator>
  <cp:lastModifiedBy>coord01pc03</cp:lastModifiedBy>
  <cp:revision>1</cp:revision>
  <dcterms:created xsi:type="dcterms:W3CDTF">2025-12-02T11:29:00Z</dcterms:created>
  <dcterms:modified xsi:type="dcterms:W3CDTF">2025-12-02T11:45:00Z</dcterms:modified>
</cp:coreProperties>
</file>